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606" w:type="dxa"/>
        <w:tblLayout w:type="fixed"/>
        <w:tblLook w:val="04A0"/>
      </w:tblPr>
      <w:tblGrid>
        <w:gridCol w:w="508"/>
        <w:gridCol w:w="1301"/>
        <w:gridCol w:w="2410"/>
        <w:gridCol w:w="3260"/>
        <w:gridCol w:w="2127"/>
      </w:tblGrid>
      <w:tr w:rsidR="00D8566F" w:rsidRPr="00033A50" w:rsidTr="00033A50">
        <w:tc>
          <w:tcPr>
            <w:tcW w:w="508" w:type="dxa"/>
          </w:tcPr>
          <w:p w:rsidR="00EA3843" w:rsidRPr="00033A50" w:rsidRDefault="00EA3843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EA3843" w:rsidRPr="00033A50" w:rsidRDefault="00EA3843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13KL-G01</w:t>
            </w:r>
          </w:p>
        </w:tc>
        <w:tc>
          <w:tcPr>
            <w:tcW w:w="2410" w:type="dxa"/>
          </w:tcPr>
          <w:p w:rsidR="00EA3843" w:rsidRPr="00033A50" w:rsidRDefault="00EA3843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.N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.Öcal</w:t>
            </w:r>
          </w:p>
        </w:tc>
        <w:tc>
          <w:tcPr>
            <w:tcW w:w="3260" w:type="dxa"/>
          </w:tcPr>
          <w:p w:rsidR="00EA3843" w:rsidRPr="00033A50" w:rsidRDefault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Antidepresan</w:t>
            </w:r>
            <w:proofErr w:type="spellEnd"/>
            <w:r w:rsidRPr="00033A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etki gösterebilecek yeni moleküller</w:t>
            </w:r>
          </w:p>
        </w:tc>
        <w:tc>
          <w:tcPr>
            <w:tcW w:w="2127" w:type="dxa"/>
          </w:tcPr>
          <w:p w:rsidR="00EA3843" w:rsidRPr="00033A50" w:rsidRDefault="00F94FD4" w:rsidP="00D8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08024023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Gözde Aydın (1)</w:t>
            </w:r>
          </w:p>
        </w:tc>
      </w:tr>
      <w:tr w:rsidR="00D8566F" w:rsidRPr="00033A50" w:rsidTr="00033A50">
        <w:tc>
          <w:tcPr>
            <w:tcW w:w="508" w:type="dxa"/>
          </w:tcPr>
          <w:p w:rsidR="00EA3843" w:rsidRPr="00033A50" w:rsidRDefault="00EA3843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EA3843" w:rsidRPr="00033A50" w:rsidRDefault="00EA3843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13KL-G02</w:t>
            </w:r>
          </w:p>
        </w:tc>
        <w:tc>
          <w:tcPr>
            <w:tcW w:w="2410" w:type="dxa"/>
          </w:tcPr>
          <w:p w:rsidR="00EA3843" w:rsidRPr="00033A50" w:rsidRDefault="00EA3843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.B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.Bilgin 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Eran</w:t>
            </w:r>
            <w:proofErr w:type="spellEnd"/>
          </w:p>
        </w:tc>
        <w:tc>
          <w:tcPr>
            <w:tcW w:w="3260" w:type="dxa"/>
          </w:tcPr>
          <w:p w:rsidR="00EA3843" w:rsidRPr="00033A50" w:rsidRDefault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Sıvı Kristal Karboksilik Asitler</w:t>
            </w:r>
          </w:p>
        </w:tc>
        <w:tc>
          <w:tcPr>
            <w:tcW w:w="2127" w:type="dxa"/>
          </w:tcPr>
          <w:p w:rsidR="00EA3843" w:rsidRPr="00033A50" w:rsidRDefault="00B824B2" w:rsidP="00D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09024082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Aslı Kalp (1)</w:t>
            </w:r>
            <w:r w:rsidR="00B20451"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EA3843" w:rsidRPr="00033A50" w:rsidRDefault="00EA3843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EA3843" w:rsidRPr="00033A50" w:rsidRDefault="00EA3843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13KL-G03</w:t>
            </w:r>
          </w:p>
        </w:tc>
        <w:tc>
          <w:tcPr>
            <w:tcW w:w="2410" w:type="dxa"/>
          </w:tcPr>
          <w:p w:rsidR="00EA3843" w:rsidRPr="00033A50" w:rsidRDefault="00EA3843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.Z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.Turgut</w:t>
            </w:r>
          </w:p>
        </w:tc>
        <w:tc>
          <w:tcPr>
            <w:tcW w:w="3260" w:type="dxa"/>
          </w:tcPr>
          <w:p w:rsidR="00EA3843" w:rsidRPr="00033A50" w:rsidRDefault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Yeni </w:t>
            </w:r>
            <w:proofErr w:type="spellStart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heterosiklik</w:t>
            </w:r>
            <w:proofErr w:type="spellEnd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ve </w:t>
            </w:r>
            <w:proofErr w:type="spellStart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homosiklik</w:t>
            </w:r>
            <w:proofErr w:type="spellEnd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amino</w:t>
            </w:r>
            <w:proofErr w:type="gramEnd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asit türevi </w:t>
            </w:r>
            <w:proofErr w:type="spellStart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ligandların</w:t>
            </w:r>
            <w:proofErr w:type="spellEnd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sentezi , </w:t>
            </w:r>
            <w:proofErr w:type="spellStart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karakterizasyonu</w:t>
            </w:r>
            <w:proofErr w:type="spellEnd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ve fonksiyonel özellikleri</w:t>
            </w:r>
          </w:p>
        </w:tc>
        <w:tc>
          <w:tcPr>
            <w:tcW w:w="2127" w:type="dxa"/>
          </w:tcPr>
          <w:p w:rsidR="00EA3843" w:rsidRPr="00033A50" w:rsidRDefault="006025DD" w:rsidP="00D856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08024046</w:t>
            </w:r>
            <w:proofErr w:type="gramEnd"/>
            <w:r w:rsidR="00D8566F" w:rsidRPr="00033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4FD4" w:rsidRPr="00033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Zulal</w:t>
            </w:r>
            <w:proofErr w:type="spellEnd"/>
            <w:r w:rsidR="00F94FD4" w:rsidRPr="00033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Demir (1)</w:t>
            </w:r>
            <w:r w:rsidR="00B20451"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EA3843" w:rsidRPr="00033A50" w:rsidRDefault="00EA3843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EA3843" w:rsidRPr="00033A50" w:rsidRDefault="00EA3843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13KL-G04</w:t>
            </w:r>
          </w:p>
        </w:tc>
        <w:tc>
          <w:tcPr>
            <w:tcW w:w="2410" w:type="dxa"/>
          </w:tcPr>
          <w:p w:rsidR="00EA3843" w:rsidRPr="00033A50" w:rsidRDefault="00EA3843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.F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Aydoğan</w:t>
            </w:r>
            <w:proofErr w:type="spellEnd"/>
          </w:p>
        </w:tc>
        <w:tc>
          <w:tcPr>
            <w:tcW w:w="3260" w:type="dxa"/>
          </w:tcPr>
          <w:p w:rsidR="00EA3843" w:rsidRPr="00033A50" w:rsidRDefault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İlaç olabilecek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tetrasiklik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izoksazolinler</w:t>
            </w:r>
            <w:proofErr w:type="spellEnd"/>
          </w:p>
        </w:tc>
        <w:tc>
          <w:tcPr>
            <w:tcW w:w="2127" w:type="dxa"/>
          </w:tcPr>
          <w:p w:rsidR="00EA3843" w:rsidRPr="00033A50" w:rsidRDefault="006025DD" w:rsidP="00D856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09024063</w:t>
            </w:r>
            <w:r w:rsidR="001D7F59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Sezin </w:t>
            </w:r>
            <w:proofErr w:type="spellStart"/>
            <w:r w:rsidR="001D7F59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İşsever</w:t>
            </w:r>
            <w:proofErr w:type="spellEnd"/>
            <w:r w:rsidR="001D7F59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(1)</w:t>
            </w:r>
          </w:p>
        </w:tc>
      </w:tr>
      <w:tr w:rsidR="00D8566F" w:rsidRPr="00033A50" w:rsidTr="00033A50">
        <w:tc>
          <w:tcPr>
            <w:tcW w:w="508" w:type="dxa"/>
          </w:tcPr>
          <w:p w:rsidR="00EA3843" w:rsidRPr="00033A50" w:rsidRDefault="00EA3843" w:rsidP="00F0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EA3843" w:rsidRPr="00033A50" w:rsidRDefault="00EA3843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13KL-G05</w:t>
            </w:r>
          </w:p>
        </w:tc>
        <w:tc>
          <w:tcPr>
            <w:tcW w:w="2410" w:type="dxa"/>
          </w:tcPr>
          <w:p w:rsidR="00EA3843" w:rsidRPr="00033A50" w:rsidRDefault="00EA3843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.O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.Çakmak</w:t>
            </w:r>
          </w:p>
        </w:tc>
        <w:tc>
          <w:tcPr>
            <w:tcW w:w="3260" w:type="dxa"/>
          </w:tcPr>
          <w:p w:rsidR="00EA3843" w:rsidRPr="00033A50" w:rsidRDefault="00EA3843" w:rsidP="00CF2B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3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Yeni</w:t>
            </w:r>
            <w:r w:rsidRPr="00033A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033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  <w:proofErr w:type="spellStart"/>
            <w:r w:rsidRPr="00033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Kinolin</w:t>
            </w:r>
            <w:proofErr w:type="spellEnd"/>
            <w:r w:rsidRPr="00033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Türevi Sentezi ve Ürünlerin Biyolojik Aktiviteleri</w:t>
            </w:r>
          </w:p>
          <w:p w:rsidR="00EA3843" w:rsidRPr="00033A50" w:rsidRDefault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843" w:rsidRPr="00033A50" w:rsidRDefault="0044692D" w:rsidP="00D856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033A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09014031</w:t>
            </w:r>
            <w:proofErr w:type="gramEnd"/>
            <w:r w:rsidRPr="00033A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 xml:space="preserve"> Eda </w:t>
            </w:r>
            <w:proofErr w:type="spellStart"/>
            <w:r w:rsidRPr="00033A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Uzunkaya</w:t>
            </w:r>
            <w:proofErr w:type="spellEnd"/>
            <w:r w:rsidRPr="00033A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 xml:space="preserve"> (</w:t>
            </w:r>
            <w:r w:rsidR="00D8566F" w:rsidRPr="00033A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1</w:t>
            </w:r>
            <w:r w:rsidRPr="00033A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13KL-G06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.Ç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Yolaçan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'İlaç Olabilecek Yeni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Spiro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Halkalı Bileşiklerin Sentezi</w:t>
            </w:r>
          </w:p>
        </w:tc>
        <w:tc>
          <w:tcPr>
            <w:tcW w:w="2127" w:type="dxa"/>
          </w:tcPr>
          <w:p w:rsidR="001D7F59" w:rsidRPr="00033A50" w:rsidRDefault="006025DD" w:rsidP="00D856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09024050</w:t>
            </w:r>
            <w:r w:rsidR="009552E0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Gizem Devlet (1)</w:t>
            </w:r>
            <w:r w:rsidR="009552E0"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13KL-G07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Yrd.</w:t>
            </w:r>
            <w:proofErr w:type="spellStart"/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Doç.Dr</w:t>
            </w:r>
            <w:proofErr w:type="spellEnd"/>
            <w:proofErr w:type="gramEnd"/>
            <w:r w:rsidRPr="00033A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H.Ocak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Kalamitik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Sıvı Kristallerde Yapısal Ünitelerin Rolü</w:t>
            </w:r>
          </w:p>
        </w:tc>
        <w:tc>
          <w:tcPr>
            <w:tcW w:w="2127" w:type="dxa"/>
          </w:tcPr>
          <w:p w:rsidR="001D7F59" w:rsidRPr="00033A50" w:rsidRDefault="006025DD" w:rsidP="00D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09024003</w:t>
            </w:r>
            <w:r w:rsidR="00B20451"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B20451"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Eliz</w:t>
            </w:r>
            <w:proofErr w:type="gramEnd"/>
            <w:r w:rsidR="00B20451"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20451"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Numanoğlu</w:t>
            </w:r>
            <w:proofErr w:type="spellEnd"/>
            <w:r w:rsidR="00B20451"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13KL-G08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.İ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Sönmezoğlu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Temel ve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modifiye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CUPRAC metotlarla antioksidan kapasite / aktivite  ölçümleri ve uygulamaları</w:t>
            </w:r>
          </w:p>
        </w:tc>
        <w:tc>
          <w:tcPr>
            <w:tcW w:w="2127" w:type="dxa"/>
          </w:tcPr>
          <w:p w:rsidR="001D7F59" w:rsidRPr="00033A50" w:rsidRDefault="002B3330" w:rsidP="00D8566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06024093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Fatma Duman (</w:t>
            </w:r>
            <w:r w:rsidR="00D8566F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bölüm yerleştirdi</w:t>
            </w: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13KL-G09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.F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.Karaman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Polianilin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sentezi</w:t>
            </w:r>
          </w:p>
        </w:tc>
        <w:tc>
          <w:tcPr>
            <w:tcW w:w="2127" w:type="dxa"/>
          </w:tcPr>
          <w:p w:rsidR="001D7F59" w:rsidRPr="00033A50" w:rsidRDefault="00F81D57" w:rsidP="00D8566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09024047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Volkan </w:t>
            </w:r>
            <w:proofErr w:type="spell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Uğraşkan</w:t>
            </w:r>
            <w:proofErr w:type="spell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13KL-G10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.N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Arsu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UV ile kürleştirmede AFM  Uygulamaları</w:t>
            </w:r>
          </w:p>
        </w:tc>
        <w:tc>
          <w:tcPr>
            <w:tcW w:w="2127" w:type="dxa"/>
          </w:tcPr>
          <w:p w:rsidR="001D7F59" w:rsidRPr="00033A50" w:rsidRDefault="007A2F6A" w:rsidP="00D8566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08024095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Gürkan Kaçar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1D7F59" w:rsidRPr="00033A50" w:rsidRDefault="001D7F59" w:rsidP="004E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13KL-G11</w:t>
            </w:r>
          </w:p>
        </w:tc>
        <w:tc>
          <w:tcPr>
            <w:tcW w:w="2410" w:type="dxa"/>
          </w:tcPr>
          <w:p w:rsidR="001D7F59" w:rsidRPr="00033A50" w:rsidRDefault="001D7F59" w:rsidP="004E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.Ö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.Cankurtaran</w:t>
            </w: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Sıvı kristallerin ters gaz </w:t>
            </w:r>
            <w:proofErr w:type="spellStart"/>
            <w:r w:rsidRPr="00033A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kromatografisi</w:t>
            </w:r>
            <w:proofErr w:type="spellEnd"/>
            <w:r w:rsidRPr="00033A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yoluyla yüzey özelliklerinin belirlenmesi</w:t>
            </w:r>
          </w:p>
        </w:tc>
        <w:tc>
          <w:tcPr>
            <w:tcW w:w="2127" w:type="dxa"/>
          </w:tcPr>
          <w:p w:rsidR="001D7F59" w:rsidRPr="00033A50" w:rsidRDefault="006025DD" w:rsidP="00D8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33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Farabi</w:t>
            </w:r>
            <w:r w:rsidR="00AD3B67" w:rsidRPr="00033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Merve</w:t>
            </w:r>
            <w:proofErr w:type="spellEnd"/>
            <w:r w:rsidR="00AD3B67" w:rsidRPr="00033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Kılıçaslan (1)</w:t>
            </w:r>
            <w:r w:rsidR="00B20451" w:rsidRPr="00033A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13KL-G12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.N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.San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Organik Boyar maddelerin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adsorpsiyonu</w:t>
            </w:r>
            <w:proofErr w:type="spellEnd"/>
          </w:p>
        </w:tc>
        <w:tc>
          <w:tcPr>
            <w:tcW w:w="2127" w:type="dxa"/>
          </w:tcPr>
          <w:p w:rsidR="002B3330" w:rsidRPr="00033A50" w:rsidRDefault="002B33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06024035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Sabahattin Kaya </w:t>
            </w:r>
            <w:r w:rsidR="00D8566F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(Bölüm yerleştirdi)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13KL-G13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.T</w:t>
            </w:r>
            <w:proofErr w:type="gramEnd"/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.Eren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Bitkisel yağlardan polimerler</w:t>
            </w:r>
          </w:p>
        </w:tc>
        <w:tc>
          <w:tcPr>
            <w:tcW w:w="2127" w:type="dxa"/>
          </w:tcPr>
          <w:p w:rsidR="001D7F59" w:rsidRPr="00033A50" w:rsidRDefault="005D6524" w:rsidP="00D8566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06024060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Burak </w:t>
            </w:r>
            <w:proofErr w:type="spell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Mişe</w:t>
            </w:r>
            <w:proofErr w:type="spell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13KL-G14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.A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Hatipoğlu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13KL-G15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M.Aydın</w:t>
            </w:r>
            <w:proofErr w:type="spellEnd"/>
            <w:proofErr w:type="gram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Fotopolimerizasyon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Yöntemi ile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Hidrojellerin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Hazırlanması ve Özelliklerinin incelenmesi</w:t>
            </w:r>
          </w:p>
        </w:tc>
        <w:tc>
          <w:tcPr>
            <w:tcW w:w="2127" w:type="dxa"/>
          </w:tcPr>
          <w:p w:rsidR="001D7F59" w:rsidRPr="00033A50" w:rsidRDefault="006025DD" w:rsidP="00D8566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0902410</w:t>
            </w:r>
            <w:r w:rsidR="00F94FD4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="00F94FD4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Elif Çakın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13KL-G16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.D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Şakar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Organik Güneş Pilleri</w:t>
            </w:r>
          </w:p>
        </w:tc>
        <w:tc>
          <w:tcPr>
            <w:tcW w:w="2127" w:type="dxa"/>
          </w:tcPr>
          <w:p w:rsidR="001D7F59" w:rsidRPr="00033A50" w:rsidRDefault="006025DD" w:rsidP="00D856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03024104</w:t>
            </w:r>
            <w:r w:rsidR="001D7F59" w:rsidRPr="00033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Özlem Kıratlı (2)</w:t>
            </w:r>
            <w:r w:rsidR="00F94FD4"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13KL-G17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.Ulvi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Avcıata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Ftalosiyaninlerin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Kimyasal ve Elektrokimyasal Özellikleri</w:t>
            </w:r>
          </w:p>
        </w:tc>
        <w:tc>
          <w:tcPr>
            <w:tcW w:w="2127" w:type="dxa"/>
          </w:tcPr>
          <w:p w:rsidR="001D7F59" w:rsidRPr="00033A50" w:rsidRDefault="006025DD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08024044</w:t>
            </w:r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Talat </w:t>
            </w:r>
            <w:proofErr w:type="spellStart"/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Duymaç</w:t>
            </w:r>
            <w:proofErr w:type="spellEnd"/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13KL-G18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sabiha</w:t>
            </w:r>
            <w:proofErr w:type="spellEnd"/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Yalçın Manav</w:t>
            </w:r>
          </w:p>
        </w:tc>
        <w:tc>
          <w:tcPr>
            <w:tcW w:w="3260" w:type="dxa"/>
          </w:tcPr>
          <w:p w:rsidR="001D7F59" w:rsidRPr="00033A50" w:rsidRDefault="001D7F59" w:rsidP="0003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K</w:t>
            </w:r>
            <w:r w:rsidR="00033A50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osmesötikler</w:t>
            </w:r>
            <w:proofErr w:type="spellEnd"/>
          </w:p>
        </w:tc>
        <w:tc>
          <w:tcPr>
            <w:tcW w:w="2127" w:type="dxa"/>
          </w:tcPr>
          <w:p w:rsidR="001D7F59" w:rsidRPr="00033A50" w:rsidRDefault="006025DD" w:rsidP="00033A50">
            <w:pP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33A50">
              <w:rPr>
                <w:rStyle w:val="Gl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09024057</w:t>
            </w:r>
            <w:r w:rsidR="00F94FD4" w:rsidRPr="00033A50">
              <w:rPr>
                <w:rStyle w:val="Gl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Selen </w:t>
            </w:r>
            <w:proofErr w:type="spellStart"/>
            <w:r w:rsidR="00F94FD4" w:rsidRPr="00033A50">
              <w:rPr>
                <w:rStyle w:val="Gl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Hekimoğlu</w:t>
            </w:r>
            <w:proofErr w:type="spellEnd"/>
            <w:r w:rsidR="00F94FD4" w:rsidRPr="00033A50">
              <w:rPr>
                <w:rStyle w:val="Gl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(1</w:t>
            </w:r>
            <w:r w:rsidR="00033A50" w:rsidRPr="00033A50">
              <w:rPr>
                <w:rStyle w:val="Gl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13KL-G19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.Nebahat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Demirhan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Amino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asit türevi yeni bir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Schiff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bazının ve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(II) kompleksinin sentezi ve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karakterizasyonu</w:t>
            </w:r>
            <w:proofErr w:type="spellEnd"/>
          </w:p>
        </w:tc>
        <w:tc>
          <w:tcPr>
            <w:tcW w:w="2127" w:type="dxa"/>
          </w:tcPr>
          <w:p w:rsidR="00E22D18" w:rsidRPr="00033A50" w:rsidRDefault="00620D2A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09024028</w:t>
            </w:r>
            <w:proofErr w:type="gramEnd"/>
            <w:r w:rsidRPr="00033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Abdullah</w:t>
            </w:r>
            <w:r w:rsidR="00B20451" w:rsidRPr="00033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Toraman (1)</w:t>
            </w:r>
            <w:r w:rsidR="005D6524" w:rsidRPr="00033A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13KL-G20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Mahmure</w:t>
            </w:r>
            <w:proofErr w:type="spellEnd"/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Özgür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Sentetik gıda boyalarının yeni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spektrofotometrik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yöntemlerle analizi ve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validasyonu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(Deneysel)</w:t>
            </w:r>
          </w:p>
        </w:tc>
        <w:tc>
          <w:tcPr>
            <w:tcW w:w="2127" w:type="dxa"/>
          </w:tcPr>
          <w:p w:rsidR="001D7F59" w:rsidRPr="00033A50" w:rsidRDefault="006025DD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06024086</w:t>
            </w:r>
            <w:r w:rsidR="00F94FD4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Hazar Kuşçu (1)</w:t>
            </w: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13KL-G21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M.Kasım</w:t>
            </w:r>
            <w:proofErr w:type="spellEnd"/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Şener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Elektrokromizm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elektrokromik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malzemeler</w:t>
            </w:r>
          </w:p>
        </w:tc>
        <w:tc>
          <w:tcPr>
            <w:tcW w:w="2127" w:type="dxa"/>
          </w:tcPr>
          <w:p w:rsidR="001D7F59" w:rsidRPr="00033A50" w:rsidRDefault="006025DD" w:rsidP="0003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08024702</w:t>
            </w:r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Özgür </w:t>
            </w:r>
            <w:proofErr w:type="spellStart"/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Karahüseyin</w:t>
            </w:r>
            <w:proofErr w:type="spellEnd"/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13KL-G22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bCs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hAnsi="Times New Roman" w:cs="Times New Roman"/>
                <w:bCs/>
                <w:sz w:val="24"/>
                <w:szCs w:val="24"/>
              </w:rPr>
              <w:t>.A</w:t>
            </w:r>
            <w:proofErr w:type="gramEnd"/>
            <w:r w:rsidRPr="00033A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hAnsi="Times New Roman" w:cs="Times New Roman"/>
                <w:bCs/>
                <w:sz w:val="24"/>
                <w:szCs w:val="24"/>
              </w:rPr>
              <w:t>Erdoğmuş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Ftalosiyanin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Sentezi ve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Fotofizikokimyasal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Uygulamaları</w:t>
            </w:r>
          </w:p>
        </w:tc>
        <w:tc>
          <w:tcPr>
            <w:tcW w:w="2127" w:type="dxa"/>
          </w:tcPr>
          <w:p w:rsidR="001D7F59" w:rsidRPr="00033A50" w:rsidRDefault="006025D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09024095</w:t>
            </w:r>
            <w:r w:rsidR="00F94FD4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N.Kübra Şahin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13KL-G23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M.Canlıca</w:t>
            </w:r>
            <w:proofErr w:type="spellEnd"/>
            <w:proofErr w:type="gram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Kanserin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Fotodinamik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Tedavisinde (PDT)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Ftalosiyaninle</w:t>
            </w:r>
            <w:proofErr w:type="spellEnd"/>
          </w:p>
        </w:tc>
        <w:tc>
          <w:tcPr>
            <w:tcW w:w="2127" w:type="dxa"/>
          </w:tcPr>
          <w:p w:rsidR="001D7F59" w:rsidRPr="00033A50" w:rsidRDefault="005D6524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09024036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İdil Balta (1)</w:t>
            </w:r>
            <w:r w:rsidR="00917058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13KL-G24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G.Karaoğlan</w:t>
            </w:r>
            <w:proofErr w:type="spellEnd"/>
            <w:proofErr w:type="gram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Schiff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Bazı İçeren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Ftalosiyninler</w:t>
            </w:r>
            <w:proofErr w:type="spellEnd"/>
          </w:p>
        </w:tc>
        <w:tc>
          <w:tcPr>
            <w:tcW w:w="2127" w:type="dxa"/>
          </w:tcPr>
          <w:p w:rsidR="001D7F59" w:rsidRPr="00033A50" w:rsidRDefault="00B20451" w:rsidP="0003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06024042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Özlem </w:t>
            </w:r>
            <w:proofErr w:type="spell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Ergül</w:t>
            </w:r>
            <w:proofErr w:type="spell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13KL-G25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33A50">
              <w:rPr>
                <w:rFonts w:ascii="Times New Roman" w:hAnsi="Times New Roman" w:cs="Times New Roman"/>
                <w:bCs/>
                <w:sz w:val="24"/>
                <w:szCs w:val="24"/>
              </w:rPr>
              <w:t>Yrd.</w:t>
            </w:r>
            <w:proofErr w:type="spellStart"/>
            <w:r w:rsidRPr="00033A50">
              <w:rPr>
                <w:rFonts w:ascii="Times New Roman" w:hAnsi="Times New Roman" w:cs="Times New Roman"/>
                <w:bCs/>
                <w:sz w:val="24"/>
                <w:szCs w:val="24"/>
              </w:rPr>
              <w:t>Doç.Dr</w:t>
            </w:r>
            <w:proofErr w:type="spellEnd"/>
            <w:proofErr w:type="gramEnd"/>
            <w:r w:rsidRPr="00033A50">
              <w:rPr>
                <w:rFonts w:ascii="Times New Roman" w:hAnsi="Times New Roman" w:cs="Times New Roman"/>
                <w:bCs/>
                <w:sz w:val="24"/>
                <w:szCs w:val="24"/>
              </w:rPr>
              <w:t>.F.Elmalı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Aminoasit türevi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schiff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bazının Rutenyum Kompleksinin Sentezi ve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Karakterizasyonu</w:t>
            </w:r>
            <w:proofErr w:type="spellEnd"/>
          </w:p>
        </w:tc>
        <w:tc>
          <w:tcPr>
            <w:tcW w:w="2127" w:type="dxa"/>
          </w:tcPr>
          <w:p w:rsidR="001D7F59" w:rsidRPr="00033A50" w:rsidRDefault="00F2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08024009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Oğuzhan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Çelik (</w:t>
            </w:r>
            <w:r w:rsidR="00033A50" w:rsidRPr="00033A50">
              <w:rPr>
                <w:rFonts w:ascii="Times New Roman" w:hAnsi="Times New Roman" w:cs="Times New Roman"/>
                <w:sz w:val="24"/>
                <w:szCs w:val="24"/>
              </w:rPr>
              <w:t>bölüm yerleştirdi</w:t>
            </w: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6926" w:rsidRPr="00033A50" w:rsidRDefault="00F26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13KL-G26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.A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.Peksel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Hücrede sinyal iletim mekanizmaları ve sinyal iletiminin fizyolojik </w:t>
            </w:r>
            <w:proofErr w:type="gramStart"/>
            <w:r w:rsidRPr="00033A50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işlevleri.Öğrenci</w:t>
            </w:r>
            <w:proofErr w:type="gramEnd"/>
            <w:r w:rsidRPr="00033A50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Biyokimya 1 , Biyokimya 2 , Biyokimya 3 derslerinden en az 2 tanesini almış olmalı</w:t>
            </w:r>
          </w:p>
        </w:tc>
        <w:tc>
          <w:tcPr>
            <w:tcW w:w="2127" w:type="dxa"/>
          </w:tcPr>
          <w:p w:rsidR="001D7F59" w:rsidRPr="00033A50" w:rsidRDefault="005D6524" w:rsidP="00033A50">
            <w:pPr>
              <w:rPr>
                <w:rStyle w:val="Gl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Style w:val="Gl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08024004</w:t>
            </w:r>
            <w:proofErr w:type="gramEnd"/>
            <w:r w:rsidRPr="00033A50">
              <w:rPr>
                <w:rStyle w:val="Gl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A50">
              <w:rPr>
                <w:rStyle w:val="Gl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Nilay</w:t>
            </w:r>
            <w:proofErr w:type="spellEnd"/>
            <w:r w:rsidRPr="00033A50">
              <w:rPr>
                <w:rStyle w:val="Gl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Güçlü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13KL-G27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.E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.Karakuş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Tekstil işlemlerinde </w:t>
            </w:r>
            <w:proofErr w:type="spellStart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enzimatik</w:t>
            </w:r>
            <w:proofErr w:type="spellEnd"/>
            <w:r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uygulamalar</w:t>
            </w:r>
          </w:p>
        </w:tc>
        <w:tc>
          <w:tcPr>
            <w:tcW w:w="2127" w:type="dxa"/>
          </w:tcPr>
          <w:p w:rsidR="001D7F59" w:rsidRPr="00033A50" w:rsidRDefault="005F053A" w:rsidP="00033A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09024053</w:t>
            </w:r>
            <w:proofErr w:type="gramEnd"/>
            <w:r w:rsidRPr="00033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Mehtap Kaplan (1)</w:t>
            </w:r>
            <w:r w:rsidR="005D6524" w:rsidRPr="00033A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13KL-G28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M.Yabaöz</w:t>
            </w:r>
            <w:proofErr w:type="spellEnd"/>
            <w:proofErr w:type="gramEnd"/>
          </w:p>
        </w:tc>
        <w:tc>
          <w:tcPr>
            <w:tcW w:w="3260" w:type="dxa"/>
          </w:tcPr>
          <w:p w:rsidR="001D7F59" w:rsidRPr="00033A50" w:rsidRDefault="0003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Enzim-Polimer Kompleksleri</w:t>
            </w:r>
          </w:p>
        </w:tc>
        <w:tc>
          <w:tcPr>
            <w:tcW w:w="2127" w:type="dxa"/>
          </w:tcPr>
          <w:p w:rsidR="001D7F59" w:rsidRPr="00033A50" w:rsidRDefault="005D6524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08024005</w:t>
            </w:r>
            <w:proofErr w:type="gramEnd"/>
            <w:r w:rsidRPr="00033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Nihal Baltacı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4E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1" w:type="dxa"/>
          </w:tcPr>
          <w:p w:rsidR="001D7F59" w:rsidRPr="00033A50" w:rsidRDefault="001D7F59" w:rsidP="004E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13KL-G29</w:t>
            </w:r>
          </w:p>
        </w:tc>
        <w:tc>
          <w:tcPr>
            <w:tcW w:w="2410" w:type="dxa"/>
          </w:tcPr>
          <w:p w:rsidR="001D7F59" w:rsidRPr="00033A50" w:rsidRDefault="001D7F59" w:rsidP="004E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Yrd.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.V.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Sözer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Deneysel KOAH modelinde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oksidatif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stresin incelenmesi</w:t>
            </w:r>
          </w:p>
        </w:tc>
        <w:tc>
          <w:tcPr>
            <w:tcW w:w="2127" w:type="dxa"/>
          </w:tcPr>
          <w:p w:rsidR="001D7F59" w:rsidRPr="00033A50" w:rsidRDefault="001D7F59" w:rsidP="0003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09024006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Elif Çakmak (1)</w:t>
            </w:r>
          </w:p>
        </w:tc>
      </w:tr>
      <w:tr w:rsidR="00D8566F" w:rsidRPr="00033A50" w:rsidTr="00033A50">
        <w:trPr>
          <w:trHeight w:val="728"/>
        </w:trPr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13KL-G30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.F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İmer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Elektrokimyasal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Biyosensörler</w:t>
            </w:r>
            <w:proofErr w:type="spellEnd"/>
          </w:p>
        </w:tc>
        <w:tc>
          <w:tcPr>
            <w:tcW w:w="2127" w:type="dxa"/>
          </w:tcPr>
          <w:p w:rsidR="001D7F59" w:rsidRPr="00033A50" w:rsidRDefault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FARABİ Seda </w:t>
            </w:r>
            <w:proofErr w:type="spell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Karagözoğlu</w:t>
            </w:r>
            <w:proofErr w:type="spellEnd"/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13KL-G31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.Y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.Şahin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Anti-Radar Boyalar</w:t>
            </w:r>
          </w:p>
        </w:tc>
        <w:tc>
          <w:tcPr>
            <w:tcW w:w="2127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13KL-G32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.İ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.Koyuncu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Atık sulardan metal iyonlarının elektrokimyasal olarak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giderilmesidan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metal </w:t>
            </w:r>
          </w:p>
        </w:tc>
        <w:tc>
          <w:tcPr>
            <w:tcW w:w="2127" w:type="dxa"/>
          </w:tcPr>
          <w:p w:rsidR="001D7F59" w:rsidRPr="00033A50" w:rsidRDefault="00120435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09024043</w:t>
            </w:r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Nazlı Ece Yücelik (2)</w:t>
            </w:r>
            <w:r w:rsidR="00BE2BBE"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13KL-G33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G.Alpdoğan</w:t>
            </w:r>
            <w:proofErr w:type="spellEnd"/>
            <w:proofErr w:type="gram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>Toksikolojik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Analiz Yöntemleri</w:t>
            </w:r>
          </w:p>
        </w:tc>
        <w:tc>
          <w:tcPr>
            <w:tcW w:w="2127" w:type="dxa"/>
          </w:tcPr>
          <w:p w:rsidR="001D7F59" w:rsidRPr="00033A50" w:rsidRDefault="00120435" w:rsidP="0003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09024703</w:t>
            </w:r>
            <w:r w:rsidR="00F94FD4"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İlkay Tokmak (1)</w:t>
            </w:r>
            <w:r w:rsidR="005D6524" w:rsidRPr="0003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13KL-G34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.H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.Cankurtaran</w:t>
            </w:r>
          </w:p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Gıdalarda Antioksidan Tayini için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Sensör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Geliştirilmesi (Deneysel) </w:t>
            </w:r>
          </w:p>
        </w:tc>
        <w:tc>
          <w:tcPr>
            <w:tcW w:w="2127" w:type="dxa"/>
          </w:tcPr>
          <w:p w:rsidR="001D7F59" w:rsidRPr="00033A50" w:rsidRDefault="00F269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07024088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Hakan Çalışkan (</w:t>
            </w:r>
            <w:r w:rsidR="00033A50"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Bölüm yerleştirdi</w:t>
            </w: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F26926" w:rsidRPr="00033A50" w:rsidRDefault="00F269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13KL-G35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.B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.Aşçı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çoklu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bileşenlerin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hplc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ile analizi</w:t>
            </w:r>
          </w:p>
        </w:tc>
        <w:tc>
          <w:tcPr>
            <w:tcW w:w="2127" w:type="dxa"/>
          </w:tcPr>
          <w:p w:rsidR="001D7F59" w:rsidRPr="00033A50" w:rsidRDefault="00120435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08024060</w:t>
            </w:r>
            <w:r w:rsidR="00F94FD4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Bul</w:t>
            </w: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u</w:t>
            </w:r>
            <w:r w:rsidR="00F94FD4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than </w:t>
            </w:r>
            <w:proofErr w:type="spellStart"/>
            <w:r w:rsidR="00F94FD4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Karahal</w:t>
            </w:r>
            <w:proofErr w:type="spellEnd"/>
            <w:r w:rsidR="00F94FD4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(1)</w:t>
            </w: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13KL-G36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.S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Kocaoba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Yeşil Kimya'nın Analitik Kimyadaki uygulamaları</w:t>
            </w:r>
          </w:p>
        </w:tc>
        <w:tc>
          <w:tcPr>
            <w:tcW w:w="2127" w:type="dxa"/>
          </w:tcPr>
          <w:p w:rsidR="001D7F59" w:rsidRPr="00033A50" w:rsidRDefault="005D6524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09024054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20435"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Hej</w:t>
            </w: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proofErr w:type="spell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Ayhan (1)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13KL-G37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.Ö</w:t>
            </w:r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.Aksu</w:t>
            </w: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Parabenlerin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kullanım alanları, zararları ve tayin yöntemleri</w:t>
            </w:r>
          </w:p>
        </w:tc>
        <w:tc>
          <w:tcPr>
            <w:tcW w:w="2127" w:type="dxa"/>
          </w:tcPr>
          <w:p w:rsidR="001D7F59" w:rsidRPr="00033A50" w:rsidRDefault="005D6524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09024094</w:t>
            </w:r>
            <w:proofErr w:type="gramEnd"/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Funda Aydın (1)</w:t>
            </w: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13KL-G38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.N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Arsu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Fotokimyasal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Vulkanizasyon</w:t>
            </w:r>
            <w:proofErr w:type="spellEnd"/>
          </w:p>
        </w:tc>
        <w:tc>
          <w:tcPr>
            <w:tcW w:w="2127" w:type="dxa"/>
          </w:tcPr>
          <w:p w:rsidR="001D7F59" w:rsidRPr="00033A50" w:rsidRDefault="00120435" w:rsidP="0003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08024071</w:t>
            </w:r>
            <w:r w:rsidR="00F94FD4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Serap Alaca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13KL-G39</w:t>
            </w:r>
          </w:p>
        </w:tc>
        <w:tc>
          <w:tcPr>
            <w:tcW w:w="2410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.U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Avcıata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Click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kimyasında Uygulanan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Ftalosiyaninler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 Özelliklerini İncelenmesi</w:t>
            </w:r>
            <w:r w:rsidRPr="00033A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1D7F59" w:rsidRPr="00033A50" w:rsidRDefault="00120435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08024010</w:t>
            </w:r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Cem Tahsin </w:t>
            </w:r>
            <w:proofErr w:type="spellStart"/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Bakırdöğen</w:t>
            </w:r>
            <w:proofErr w:type="spellEnd"/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13KL-G40</w:t>
            </w:r>
          </w:p>
        </w:tc>
        <w:tc>
          <w:tcPr>
            <w:tcW w:w="2410" w:type="dxa"/>
          </w:tcPr>
          <w:p w:rsidR="001D7F59" w:rsidRPr="00033A50" w:rsidRDefault="001D7F59" w:rsidP="006E3A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Prof.Dr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.İ</w:t>
            </w:r>
            <w:proofErr w:type="gram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.Koyuncu</w:t>
            </w:r>
          </w:p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F59" w:rsidRPr="00033A50" w:rsidRDefault="001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Metal İyonlarının elektrokimyasal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oksidasyonu</w:t>
            </w:r>
            <w:proofErr w:type="spellEnd"/>
          </w:p>
        </w:tc>
        <w:tc>
          <w:tcPr>
            <w:tcW w:w="2127" w:type="dxa"/>
          </w:tcPr>
          <w:p w:rsidR="001D7F59" w:rsidRPr="00033A50" w:rsidRDefault="00120435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10024707</w:t>
            </w:r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Çiğdem Keleş (1)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İNGİLİZCE </w:t>
            </w:r>
          </w:p>
        </w:tc>
        <w:tc>
          <w:tcPr>
            <w:tcW w:w="2410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TEZ KONULARI</w:t>
            </w:r>
          </w:p>
        </w:tc>
        <w:tc>
          <w:tcPr>
            <w:tcW w:w="3260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13KL-GE01</w:t>
            </w:r>
          </w:p>
        </w:tc>
        <w:tc>
          <w:tcPr>
            <w:tcW w:w="2410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Yrd.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proofErr w:type="gramEnd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.V.</w:t>
            </w:r>
            <w:proofErr w:type="spellStart"/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Sözer</w:t>
            </w:r>
            <w:proofErr w:type="spellEnd"/>
          </w:p>
        </w:tc>
        <w:tc>
          <w:tcPr>
            <w:tcW w:w="3260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miracle</w:t>
            </w:r>
            <w:proofErr w:type="spellEnd"/>
          </w:p>
        </w:tc>
        <w:tc>
          <w:tcPr>
            <w:tcW w:w="2127" w:type="dxa"/>
          </w:tcPr>
          <w:p w:rsidR="001D7F59" w:rsidRPr="00033A50" w:rsidRDefault="00120435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10024021</w:t>
            </w:r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Beyza Yedikardeş (1)</w:t>
            </w:r>
            <w:r w:rsidR="00BE2BBE"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66F" w:rsidRPr="00033A50" w:rsidTr="00033A50">
        <w:tc>
          <w:tcPr>
            <w:tcW w:w="508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1" w:type="dxa"/>
          </w:tcPr>
          <w:p w:rsidR="001D7F59" w:rsidRPr="00033A50" w:rsidRDefault="001D7F59" w:rsidP="00E8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0">
              <w:rPr>
                <w:rFonts w:ascii="Times New Roman" w:eastAsia="Calibri" w:hAnsi="Times New Roman" w:cs="Times New Roman"/>
                <w:sz w:val="24"/>
                <w:szCs w:val="24"/>
              </w:rPr>
              <w:t>13KL-GE02</w:t>
            </w:r>
          </w:p>
        </w:tc>
        <w:tc>
          <w:tcPr>
            <w:tcW w:w="2410" w:type="dxa"/>
          </w:tcPr>
          <w:p w:rsidR="001D7F59" w:rsidRPr="00033A50" w:rsidRDefault="001D7F59" w:rsidP="00F008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Mahmure</w:t>
            </w:r>
            <w:proofErr w:type="spellEnd"/>
            <w:proofErr w:type="gramEnd"/>
            <w:r w:rsidRPr="0003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Özgür</w:t>
            </w:r>
          </w:p>
        </w:tc>
        <w:tc>
          <w:tcPr>
            <w:tcW w:w="3260" w:type="dxa"/>
          </w:tcPr>
          <w:p w:rsidR="001D7F59" w:rsidRPr="00033A50" w:rsidRDefault="001D7F59" w:rsidP="00F0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Green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extraction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techniques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analytical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chemistry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Theoretic</w:t>
            </w:r>
            <w:proofErr w:type="spellEnd"/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1D7F59" w:rsidRPr="00033A50" w:rsidRDefault="00120435" w:rsidP="00033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10024801</w:t>
            </w:r>
            <w:r w:rsidR="00BE2BBE" w:rsidRPr="00033A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Ayşe Aslan (1)</w:t>
            </w:r>
            <w:r w:rsidRPr="00033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1F4539" w:rsidRDefault="001F4539" w:rsidP="00033A50"/>
    <w:sectPr w:rsidR="001F4539" w:rsidSect="006B044F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BE8"/>
    <w:rsid w:val="00033A50"/>
    <w:rsid w:val="00047369"/>
    <w:rsid w:val="00091A86"/>
    <w:rsid w:val="000A55EF"/>
    <w:rsid w:val="00120435"/>
    <w:rsid w:val="001D3EC0"/>
    <w:rsid w:val="001D7F59"/>
    <w:rsid w:val="001F4539"/>
    <w:rsid w:val="0021630C"/>
    <w:rsid w:val="00263B7A"/>
    <w:rsid w:val="00291804"/>
    <w:rsid w:val="002B3330"/>
    <w:rsid w:val="003846E7"/>
    <w:rsid w:val="00441828"/>
    <w:rsid w:val="0044692D"/>
    <w:rsid w:val="004E3BE8"/>
    <w:rsid w:val="005D6524"/>
    <w:rsid w:val="005F053A"/>
    <w:rsid w:val="005F3F41"/>
    <w:rsid w:val="006025DD"/>
    <w:rsid w:val="00602C86"/>
    <w:rsid w:val="00610F6D"/>
    <w:rsid w:val="00620D2A"/>
    <w:rsid w:val="00690C33"/>
    <w:rsid w:val="006B044F"/>
    <w:rsid w:val="006E3AB2"/>
    <w:rsid w:val="007334FB"/>
    <w:rsid w:val="007A2F6A"/>
    <w:rsid w:val="00917058"/>
    <w:rsid w:val="009552E0"/>
    <w:rsid w:val="00A07AED"/>
    <w:rsid w:val="00A2403D"/>
    <w:rsid w:val="00A25C66"/>
    <w:rsid w:val="00AC3601"/>
    <w:rsid w:val="00AD3B67"/>
    <w:rsid w:val="00AF749D"/>
    <w:rsid w:val="00B20451"/>
    <w:rsid w:val="00B36CC9"/>
    <w:rsid w:val="00B64DDE"/>
    <w:rsid w:val="00B824B2"/>
    <w:rsid w:val="00BE2BBE"/>
    <w:rsid w:val="00BF18FA"/>
    <w:rsid w:val="00C225FA"/>
    <w:rsid w:val="00C34FF8"/>
    <w:rsid w:val="00CF2B7C"/>
    <w:rsid w:val="00D2700D"/>
    <w:rsid w:val="00D3294C"/>
    <w:rsid w:val="00D43551"/>
    <w:rsid w:val="00D8566F"/>
    <w:rsid w:val="00DD2B18"/>
    <w:rsid w:val="00E22D18"/>
    <w:rsid w:val="00E25B87"/>
    <w:rsid w:val="00EA3843"/>
    <w:rsid w:val="00F26926"/>
    <w:rsid w:val="00F65991"/>
    <w:rsid w:val="00F81D57"/>
    <w:rsid w:val="00F9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D3294C"/>
    <w:rPr>
      <w:b/>
      <w:bCs/>
    </w:rPr>
  </w:style>
  <w:style w:type="character" w:customStyle="1" w:styleId="apple-converted-space">
    <w:name w:val="apple-converted-space"/>
    <w:basedOn w:val="VarsaylanParagrafYazTipi"/>
    <w:rsid w:val="00610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nevin</cp:lastModifiedBy>
  <cp:revision>4</cp:revision>
  <cp:lastPrinted>2013-09-19T05:55:00Z</cp:lastPrinted>
  <dcterms:created xsi:type="dcterms:W3CDTF">2013-09-23T06:44:00Z</dcterms:created>
  <dcterms:modified xsi:type="dcterms:W3CDTF">2013-09-23T06:52:00Z</dcterms:modified>
</cp:coreProperties>
</file>